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F" w:rsidRPr="00EF3855" w:rsidRDefault="00FC4FEF" w:rsidP="00EF3855">
      <w:pPr>
        <w:spacing w:after="0"/>
        <w:ind w:right="-810"/>
        <w:rPr>
          <w:b/>
        </w:rPr>
      </w:pPr>
      <w:r w:rsidRPr="00EF3855">
        <w:rPr>
          <w:b/>
        </w:rPr>
        <w:t>Name</w:t>
      </w:r>
      <w:proofErr w:type="gramStart"/>
      <w:r w:rsidRPr="00EF3855">
        <w:rPr>
          <w:b/>
        </w:rPr>
        <w:t>:_</w:t>
      </w:r>
      <w:proofErr w:type="gramEnd"/>
      <w:r w:rsidRPr="00EF3855">
        <w:rPr>
          <w:b/>
        </w:rPr>
        <w:t>__________________________</w:t>
      </w:r>
      <w:r w:rsidR="00EF3855">
        <w:rPr>
          <w:b/>
        </w:rPr>
        <w:t>___</w:t>
      </w:r>
      <w:r w:rsidR="00730457" w:rsidRPr="00730457">
        <w:rPr>
          <w:b/>
        </w:rPr>
        <w:t xml:space="preserve"> </w:t>
      </w:r>
      <w:r w:rsidR="00730457">
        <w:rPr>
          <w:b/>
        </w:rPr>
        <w:tab/>
      </w:r>
      <w:r w:rsidR="00730457">
        <w:rPr>
          <w:b/>
        </w:rPr>
        <w:tab/>
      </w:r>
      <w:r w:rsidR="00730457">
        <w:rPr>
          <w:b/>
        </w:rPr>
        <w:tab/>
      </w:r>
      <w:r w:rsidR="00730457">
        <w:rPr>
          <w:b/>
        </w:rPr>
        <w:tab/>
      </w:r>
      <w:r w:rsidR="00730457">
        <w:rPr>
          <w:b/>
        </w:rPr>
        <w:tab/>
      </w:r>
      <w:r w:rsidR="00730457" w:rsidRPr="00EF3855">
        <w:rPr>
          <w:b/>
        </w:rPr>
        <w:t>Date: ___</w:t>
      </w:r>
      <w:r w:rsidR="00730457">
        <w:rPr>
          <w:b/>
        </w:rPr>
        <w:t>____</w:t>
      </w:r>
      <w:r w:rsidR="00730457" w:rsidRPr="00EF3855">
        <w:rPr>
          <w:b/>
        </w:rPr>
        <w:t>_________</w:t>
      </w:r>
    </w:p>
    <w:p w:rsidR="00FC4FEF" w:rsidRPr="00EF3855" w:rsidRDefault="00FC4FEF" w:rsidP="00CC6E5D">
      <w:pPr>
        <w:spacing w:after="0" w:line="240" w:lineRule="auto"/>
        <w:rPr>
          <w:b/>
        </w:rPr>
      </w:pPr>
      <w:r w:rsidRPr="00EF3855">
        <w:rPr>
          <w:b/>
        </w:rPr>
        <w:t>Class Notes</w:t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</w:r>
      <w:r w:rsidRPr="00EF3855">
        <w:rPr>
          <w:b/>
        </w:rPr>
        <w:tab/>
        <w:t xml:space="preserve">   </w:t>
      </w:r>
    </w:p>
    <w:tbl>
      <w:tblPr>
        <w:tblStyle w:val="TableGrid"/>
        <w:tblW w:w="11070" w:type="dxa"/>
        <w:tblInd w:w="-522" w:type="dxa"/>
        <w:tblLook w:val="04A0" w:firstRow="1" w:lastRow="0" w:firstColumn="1" w:lastColumn="0" w:noHBand="0" w:noVBand="1"/>
      </w:tblPr>
      <w:tblGrid>
        <w:gridCol w:w="2970"/>
        <w:gridCol w:w="2295"/>
        <w:gridCol w:w="5805"/>
      </w:tblGrid>
      <w:tr w:rsidR="00730457" w:rsidTr="00921270">
        <w:tc>
          <w:tcPr>
            <w:tcW w:w="11070" w:type="dxa"/>
            <w:gridSpan w:val="3"/>
          </w:tcPr>
          <w:p w:rsidR="00730457" w:rsidRPr="0095010D" w:rsidRDefault="00CC6E5D" w:rsidP="000D13A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Flow of Energy through </w:t>
            </w:r>
            <w:r w:rsidR="000D13AB">
              <w:rPr>
                <w:b/>
                <w:sz w:val="32"/>
                <w:szCs w:val="32"/>
                <w:u w:val="single"/>
              </w:rPr>
              <w:t>a Community</w:t>
            </w:r>
          </w:p>
        </w:tc>
      </w:tr>
      <w:tr w:rsidR="000D13AB" w:rsidRPr="0088522C" w:rsidTr="00921270">
        <w:trPr>
          <w:trHeight w:val="285"/>
        </w:trPr>
        <w:tc>
          <w:tcPr>
            <w:tcW w:w="2970" w:type="dxa"/>
          </w:tcPr>
          <w:p w:rsidR="000D13AB" w:rsidRDefault="000D13AB" w:rsidP="000D13AB">
            <w:pPr>
              <w:spacing w:line="278" w:lineRule="exact"/>
              <w:ind w:left="-18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Producers:</w:t>
            </w:r>
          </w:p>
          <w:p w:rsidR="000D13AB" w:rsidRPr="0088522C" w:rsidRDefault="000D13AB" w:rsidP="000D13AB">
            <w:pPr>
              <w:spacing w:line="278" w:lineRule="exact"/>
              <w:ind w:left="-1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2"/>
          </w:tcPr>
          <w:p w:rsidR="000D13AB" w:rsidRDefault="000D13AB" w:rsidP="000D13AB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41471" w:rsidRDefault="00041471" w:rsidP="000D13AB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D13AB" w:rsidRPr="0088522C" w:rsidRDefault="000D13AB" w:rsidP="0084304B">
            <w:pPr>
              <w:spacing w:line="278" w:lineRule="exact"/>
              <w:ind w:left="162" w:right="-198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Also known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</w:t>
            </w:r>
            <w:r w:rsidR="009212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</w:t>
            </w:r>
            <w:r w:rsidR="0084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</w:t>
            </w:r>
            <w:r w:rsidR="00921270" w:rsidRPr="00843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</w:t>
            </w:r>
            <w:proofErr w:type="spellEnd"/>
            <w:r w:rsidR="00921270" w:rsidRPr="00843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212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4299" w:rsidRPr="0088522C" w:rsidTr="00921270">
        <w:trPr>
          <w:trHeight w:val="285"/>
        </w:trPr>
        <w:tc>
          <w:tcPr>
            <w:tcW w:w="2970" w:type="dxa"/>
          </w:tcPr>
          <w:p w:rsidR="00354299" w:rsidRDefault="00354299" w:rsidP="000D13A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Consumers:</w:t>
            </w:r>
          </w:p>
          <w:p w:rsidR="00354299" w:rsidRDefault="00354299" w:rsidP="000D13A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2"/>
          </w:tcPr>
          <w:p w:rsidR="00921270" w:rsidRDefault="00354299" w:rsidP="000D13A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041471" w:rsidRDefault="00041471" w:rsidP="000D13A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:rsidR="00354299" w:rsidRPr="0088522C" w:rsidRDefault="00921270" w:rsidP="0084304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354299">
              <w:rPr>
                <w:rFonts w:ascii="Times New Roman" w:eastAsia="Times New Roman" w:hAnsi="Times New Roman" w:cs="Times New Roman"/>
                <w:b/>
              </w:rPr>
              <w:t xml:space="preserve">Also known as </w:t>
            </w:r>
            <w:r w:rsidR="00354299" w:rsidRPr="000D13AB">
              <w:rPr>
                <w:rFonts w:ascii="Times New Roman" w:eastAsia="Times New Roman" w:hAnsi="Times New Roman" w:cs="Times New Roman"/>
                <w:b/>
              </w:rPr>
              <w:t>______________</w:t>
            </w:r>
            <w:r w:rsidR="0084304B">
              <w:rPr>
                <w:rFonts w:ascii="Times New Roman" w:eastAsia="Times New Roman" w:hAnsi="Times New Roman" w:cs="Times New Roman"/>
                <w:b/>
              </w:rPr>
              <w:t>____</w:t>
            </w:r>
            <w:r w:rsidR="0084304B" w:rsidRPr="009212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4299" w:rsidRPr="009212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</w:t>
            </w:r>
          </w:p>
        </w:tc>
      </w:tr>
      <w:tr w:rsidR="000D13AB" w:rsidRPr="0088522C" w:rsidTr="00921270">
        <w:trPr>
          <w:trHeight w:val="285"/>
        </w:trPr>
        <w:tc>
          <w:tcPr>
            <w:tcW w:w="11070" w:type="dxa"/>
            <w:gridSpan w:val="3"/>
          </w:tcPr>
          <w:p w:rsidR="000D13AB" w:rsidRPr="0088522C" w:rsidRDefault="000D13AB" w:rsidP="0041221F">
            <w:pPr>
              <w:spacing w:line="278" w:lineRule="exact"/>
              <w:ind w:left="123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522C">
              <w:rPr>
                <w:rFonts w:ascii="Times New Roman" w:eastAsia="Times New Roman" w:hAnsi="Times New Roman" w:cs="Times New Roman"/>
                <w:b/>
              </w:rPr>
              <w:t>Types of Consumers</w:t>
            </w:r>
          </w:p>
        </w:tc>
      </w:tr>
      <w:tr w:rsidR="000D13AB" w:rsidTr="00921270">
        <w:trPr>
          <w:trHeight w:val="285"/>
        </w:trPr>
        <w:tc>
          <w:tcPr>
            <w:tcW w:w="2970" w:type="dxa"/>
          </w:tcPr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522C">
              <w:rPr>
                <w:rFonts w:ascii="Times New Roman" w:eastAsia="Times New Roman" w:hAnsi="Times New Roman" w:cs="Times New Roman"/>
                <w:b/>
              </w:rPr>
              <w:t>Primary Consumers</w:t>
            </w:r>
          </w:p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(1st Order Consumers)</w:t>
            </w:r>
          </w:p>
          <w:p w:rsidR="000D13AB" w:rsidRPr="0088522C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2"/>
          </w:tcPr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AB" w:rsidTr="00921270">
        <w:trPr>
          <w:trHeight w:val="285"/>
        </w:trPr>
        <w:tc>
          <w:tcPr>
            <w:tcW w:w="2970" w:type="dxa"/>
          </w:tcPr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522C">
              <w:rPr>
                <w:rFonts w:ascii="Times New Roman" w:eastAsia="Times New Roman" w:hAnsi="Times New Roman" w:cs="Times New Roman"/>
                <w:b/>
              </w:rPr>
              <w:t>Secondary Consumers</w:t>
            </w:r>
          </w:p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(2nd Order Consumers)</w:t>
            </w:r>
          </w:p>
          <w:p w:rsidR="000D13AB" w:rsidRPr="0088522C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2"/>
          </w:tcPr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AB" w:rsidTr="00921270">
        <w:trPr>
          <w:trHeight w:val="285"/>
        </w:trPr>
        <w:tc>
          <w:tcPr>
            <w:tcW w:w="2970" w:type="dxa"/>
          </w:tcPr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522C">
              <w:rPr>
                <w:rFonts w:ascii="Times New Roman" w:eastAsia="Times New Roman" w:hAnsi="Times New Roman" w:cs="Times New Roman"/>
                <w:b/>
              </w:rPr>
              <w:t>Tertiary Consumers</w:t>
            </w:r>
          </w:p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</w:t>
            </w:r>
            <w:r w:rsidRPr="00EE2F37"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Order Consumers)</w:t>
            </w:r>
          </w:p>
          <w:p w:rsidR="000D13AB" w:rsidRPr="0088522C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2"/>
          </w:tcPr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AB" w:rsidTr="00921270">
        <w:trPr>
          <w:trHeight w:val="285"/>
        </w:trPr>
        <w:tc>
          <w:tcPr>
            <w:tcW w:w="2970" w:type="dxa"/>
          </w:tcPr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Quaternary Consumers</w:t>
            </w:r>
          </w:p>
          <w:p w:rsidR="000D13AB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</w:t>
            </w:r>
            <w:r w:rsidRPr="000D13AB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Order Consumer)</w:t>
            </w:r>
          </w:p>
          <w:p w:rsidR="000D13AB" w:rsidRPr="0088522C" w:rsidRDefault="000D13AB" w:rsidP="0041221F">
            <w:pPr>
              <w:spacing w:line="278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2"/>
          </w:tcPr>
          <w:p w:rsidR="00921270" w:rsidRDefault="00921270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D13AB" w:rsidRPr="00921270" w:rsidRDefault="000D13AB" w:rsidP="0041221F">
            <w:pPr>
              <w:spacing w:line="278" w:lineRule="exact"/>
              <w:ind w:left="123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7FE" w:rsidTr="00921270">
        <w:trPr>
          <w:trHeight w:val="2304"/>
        </w:trPr>
        <w:tc>
          <w:tcPr>
            <w:tcW w:w="5265" w:type="dxa"/>
            <w:gridSpan w:val="2"/>
            <w:vMerge w:val="restart"/>
          </w:tcPr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22124DB0" wp14:editId="333B12DC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-1270</wp:posOffset>
                  </wp:positionV>
                  <wp:extent cx="3219450" cy="29432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605" cy="2941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0D1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CC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picture:</w:t>
            </w: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0D1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a 1 by any primary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picture.</w:t>
            </w:r>
          </w:p>
          <w:p w:rsidR="007937FE" w:rsidRDefault="007937FE" w:rsidP="000D1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a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picture.</w:t>
            </w:r>
          </w:p>
          <w:p w:rsidR="007937FE" w:rsidRDefault="007937FE" w:rsidP="00793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a 3 by any tertiary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picture.</w:t>
            </w:r>
          </w:p>
          <w:p w:rsidR="007937FE" w:rsidRPr="00CC6E5D" w:rsidRDefault="007937FE" w:rsidP="00793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7FE" w:rsidTr="00921270">
        <w:trPr>
          <w:trHeight w:val="1052"/>
        </w:trPr>
        <w:tc>
          <w:tcPr>
            <w:tcW w:w="5265" w:type="dxa"/>
            <w:gridSpan w:val="2"/>
            <w:vMerge/>
          </w:tcPr>
          <w:p w:rsidR="007937FE" w:rsidRDefault="007937FE" w:rsidP="00CC6E5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05" w:type="dxa"/>
          </w:tcPr>
          <w:p w:rsidR="007937FE" w:rsidRDefault="007937FE" w:rsidP="000D1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793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arrows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picture represent:</w:t>
            </w:r>
          </w:p>
          <w:p w:rsidR="007937FE" w:rsidRDefault="007937FE" w:rsidP="000D1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7FE" w:rsidRDefault="007937FE" w:rsidP="00843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7FE" w:rsidTr="00921270">
        <w:trPr>
          <w:trHeight w:val="1155"/>
        </w:trPr>
        <w:tc>
          <w:tcPr>
            <w:tcW w:w="5265" w:type="dxa"/>
            <w:gridSpan w:val="2"/>
            <w:vMerge/>
          </w:tcPr>
          <w:p w:rsidR="007937FE" w:rsidRDefault="007937FE" w:rsidP="00CC6E5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05" w:type="dxa"/>
          </w:tcPr>
          <w:p w:rsidR="007937FE" w:rsidRDefault="007937FE" w:rsidP="00793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picture shows a:</w:t>
            </w:r>
          </w:p>
          <w:p w:rsidR="007937FE" w:rsidRPr="00921270" w:rsidRDefault="007937FE" w:rsidP="000D13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7FE" w:rsidTr="00921270">
        <w:tc>
          <w:tcPr>
            <w:tcW w:w="2970" w:type="dxa"/>
          </w:tcPr>
          <w:p w:rsidR="007937FE" w:rsidRDefault="007937FE" w:rsidP="00CC6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Food Web</w:t>
            </w:r>
          </w:p>
          <w:p w:rsidR="007937FE" w:rsidRPr="007937FE" w:rsidRDefault="007937FE" w:rsidP="00CC6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7937FE" w:rsidRDefault="007937FE" w:rsidP="0084304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04B" w:rsidRDefault="0084304B" w:rsidP="0084304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04B" w:rsidRPr="00CC6E5D" w:rsidRDefault="0084304B" w:rsidP="0084304B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E5D" w:rsidTr="00921270">
        <w:tc>
          <w:tcPr>
            <w:tcW w:w="11070" w:type="dxa"/>
            <w:gridSpan w:val="3"/>
          </w:tcPr>
          <w:p w:rsidR="007937FE" w:rsidRDefault="007937FE" w:rsidP="00793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food chain from this picture would be:</w:t>
            </w:r>
          </w:p>
          <w:p w:rsidR="0084304B" w:rsidRDefault="0084304B" w:rsidP="00793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E5D" w:rsidRDefault="00CC6E5D" w:rsidP="00843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7FE" w:rsidTr="00921270">
        <w:tc>
          <w:tcPr>
            <w:tcW w:w="2970" w:type="dxa"/>
          </w:tcPr>
          <w:p w:rsidR="007937FE" w:rsidRPr="00455AC8" w:rsidRDefault="007937FE" w:rsidP="00CC6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Food Chain</w:t>
            </w:r>
          </w:p>
          <w:p w:rsidR="007937FE" w:rsidRDefault="007937FE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2"/>
          </w:tcPr>
          <w:p w:rsidR="007937FE" w:rsidRDefault="007937FE" w:rsidP="00843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E5D" w:rsidTr="00921270">
        <w:tc>
          <w:tcPr>
            <w:tcW w:w="11070" w:type="dxa"/>
            <w:gridSpan w:val="3"/>
          </w:tcPr>
          <w:p w:rsidR="00455AC8" w:rsidRDefault="007937FE" w:rsidP="0084304B">
            <w:pPr>
              <w:rPr>
                <w:rFonts w:ascii="Times New Roman" w:eastAsia="Times New Roman" w:hAnsi="Times New Roman" w:cs="Times New Roman"/>
              </w:rPr>
            </w:pPr>
            <w:r w:rsidRPr="007937FE">
              <w:rPr>
                <w:rFonts w:ascii="Times New Roman" w:eastAsia="Times New Roman" w:hAnsi="Times New Roman" w:cs="Times New Roman"/>
              </w:rPr>
              <w:t>As you move through the food chain, energy  is</w:t>
            </w:r>
            <w:r w:rsidR="00921270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:rsidR="0084304B" w:rsidRPr="00921270" w:rsidRDefault="0084304B" w:rsidP="008430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5AC8" w:rsidTr="00921270">
        <w:tc>
          <w:tcPr>
            <w:tcW w:w="11070" w:type="dxa"/>
            <w:gridSpan w:val="3"/>
          </w:tcPr>
          <w:p w:rsidR="00455AC8" w:rsidRDefault="00455AC8" w:rsidP="00455AC8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55AC8" w:rsidRPr="00CC6E5D" w:rsidRDefault="00455AC8" w:rsidP="00455AC8">
            <w:pPr>
              <w:spacing w:line="278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CC6E5D">
              <w:rPr>
                <w:rFonts w:ascii="Times New Roman" w:eastAsia="Times New Roman" w:hAnsi="Times New Roman" w:cs="Times New Roman"/>
              </w:rPr>
              <w:t>Scientists estimate only</w:t>
            </w:r>
            <w:r w:rsidR="00D853B8">
              <w:rPr>
                <w:rFonts w:ascii="Times New Roman" w:eastAsia="Times New Roman" w:hAnsi="Times New Roman" w:cs="Times New Roman"/>
              </w:rPr>
              <w:t xml:space="preserve"> ______________________________________</w:t>
            </w:r>
            <w:r w:rsidR="00921270" w:rsidRPr="0084304B">
              <w:rPr>
                <w:rFonts w:ascii="Times New Roman" w:eastAsia="Times New Roman" w:hAnsi="Times New Roman" w:cs="Times New Roman"/>
              </w:rPr>
              <w:t xml:space="preserve"> </w:t>
            </w:r>
            <w:r w:rsidRPr="00CC6E5D">
              <w:rPr>
                <w:rFonts w:ascii="Times New Roman" w:eastAsia="Times New Roman" w:hAnsi="Times New Roman" w:cs="Times New Roman"/>
              </w:rPr>
              <w:t xml:space="preserve">passes from one level to the next. </w:t>
            </w:r>
          </w:p>
          <w:p w:rsidR="00455AC8" w:rsidRPr="007937FE" w:rsidRDefault="00455AC8" w:rsidP="00CC6E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37FE" w:rsidTr="00921270">
        <w:tc>
          <w:tcPr>
            <w:tcW w:w="11070" w:type="dxa"/>
            <w:gridSpan w:val="3"/>
          </w:tcPr>
          <w:p w:rsidR="00455AC8" w:rsidRDefault="00455AC8" w:rsidP="0045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 cannot be created or destroyed.  Where does all of the energy for this community originate from?</w:t>
            </w:r>
          </w:p>
          <w:p w:rsidR="007937FE" w:rsidRPr="00921270" w:rsidRDefault="007937FE" w:rsidP="008430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1850" w:rsidTr="00921270">
        <w:tc>
          <w:tcPr>
            <w:tcW w:w="11070" w:type="dxa"/>
            <w:gridSpan w:val="3"/>
          </w:tcPr>
          <w:p w:rsidR="00455AC8" w:rsidRDefault="00455AC8" w:rsidP="00CC6E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6E5D" w:rsidRPr="00CC6E5D" w:rsidRDefault="00CC6E5D" w:rsidP="00CC6E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5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Formula for Photosynthesis</w:t>
            </w:r>
            <w:r w:rsidR="00455A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in words</w:t>
            </w:r>
            <w:r w:rsidRPr="00CC6E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C6E5D" w:rsidRPr="00CC6E5D" w:rsidRDefault="00CC6E5D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E5D" w:rsidRPr="00CC6E5D" w:rsidRDefault="00CC6E5D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AC8" w:rsidRDefault="00CC6E5D" w:rsidP="0045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A5996" wp14:editId="282BC582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74295</wp:posOffset>
                      </wp:positionV>
                      <wp:extent cx="1095375" cy="9525"/>
                      <wp:effectExtent l="0" t="76200" r="9525" b="1047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09.95pt;margin-top:5.85pt;width:86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" strokecolor="#4a7ebb">
                      <v:stroke endarrow="open"/>
                    </v:shape>
                  </w:pict>
                </mc:Fallback>
              </mc:AlternateContent>
            </w:r>
            <w:r w:rsidRPr="00CC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+ ______________                                  </w:t>
            </w:r>
            <w:r w:rsidR="0045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C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 + ______________</w:t>
            </w:r>
            <w:r w:rsidR="0045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10D" w:rsidRPr="00455AC8" w:rsidRDefault="00455AC8" w:rsidP="00455A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5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plants need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energy</w:t>
            </w:r>
            <w:r w:rsidRPr="0045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5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plants release  </w:t>
            </w:r>
          </w:p>
        </w:tc>
      </w:tr>
      <w:tr w:rsidR="00CC6E5D" w:rsidTr="00921270">
        <w:tc>
          <w:tcPr>
            <w:tcW w:w="11070" w:type="dxa"/>
            <w:gridSpan w:val="3"/>
          </w:tcPr>
          <w:p w:rsidR="00455AC8" w:rsidRDefault="00455AC8" w:rsidP="00455A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5AC8" w:rsidRPr="00CC6E5D" w:rsidRDefault="00455AC8" w:rsidP="00455A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5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Formula for Photosynthesis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in chemical formulas</w:t>
            </w:r>
            <w:r w:rsidRPr="00CC6E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C6E5D" w:rsidRPr="00CC6E5D" w:rsidRDefault="00CC6E5D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E5D" w:rsidRPr="00CC6E5D" w:rsidRDefault="00CC6E5D" w:rsidP="00CC6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E5D" w:rsidRDefault="00CC6E5D" w:rsidP="0045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E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35CDF0" wp14:editId="292A2803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94615</wp:posOffset>
                      </wp:positionV>
                      <wp:extent cx="866775" cy="1"/>
                      <wp:effectExtent l="0" t="76200" r="2857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227.85pt;margin-top:7.45pt;width:68.2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" strokecolor="#4a7ebb">
                      <v:stroke endarrow="open"/>
                    </v:shape>
                  </w:pict>
                </mc:Fallback>
              </mc:AlternateContent>
            </w:r>
            <w:r w:rsidRPr="00CC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+ ______________                             </w:t>
            </w:r>
            <w:r w:rsidR="0045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____________ + ____________  </w:t>
            </w:r>
          </w:p>
          <w:p w:rsidR="00455AC8" w:rsidRDefault="00455AC8" w:rsidP="0045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(these are the </w:t>
            </w:r>
            <w:r w:rsidRPr="00455AC8">
              <w:rPr>
                <w:b/>
                <w:sz w:val="28"/>
                <w:szCs w:val="28"/>
              </w:rPr>
              <w:t>reactants or inputs</w:t>
            </w:r>
            <w:r>
              <w:rPr>
                <w:sz w:val="28"/>
                <w:szCs w:val="28"/>
              </w:rPr>
              <w:t xml:space="preserve">)                                    (these are the </w:t>
            </w:r>
            <w:r w:rsidRPr="00455AC8">
              <w:rPr>
                <w:b/>
                <w:sz w:val="28"/>
                <w:szCs w:val="28"/>
              </w:rPr>
              <w:t>products or outputs</w:t>
            </w:r>
            <w:r>
              <w:rPr>
                <w:sz w:val="28"/>
                <w:szCs w:val="28"/>
              </w:rPr>
              <w:t>)</w:t>
            </w:r>
          </w:p>
          <w:p w:rsidR="00455AC8" w:rsidRPr="00CC6E5D" w:rsidRDefault="00455AC8" w:rsidP="0045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AC8" w:rsidRPr="00CC6E5D" w:rsidTr="00921270">
        <w:tc>
          <w:tcPr>
            <w:tcW w:w="11070" w:type="dxa"/>
            <w:gridSpan w:val="3"/>
          </w:tcPr>
          <w:p w:rsidR="00455AC8" w:rsidRDefault="00455AC8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5AC8" w:rsidRDefault="00455AC8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Energy of </w:t>
            </w:r>
            <w:r w:rsidRPr="00CC6E5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Photosynthesis:</w:t>
            </w:r>
          </w:p>
          <w:p w:rsidR="00455AC8" w:rsidRPr="00CC6E5D" w:rsidRDefault="00455AC8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455AC8" w:rsidP="0041221F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4299">
              <w:rPr>
                <w:rFonts w:eastAsia="Times New Roman" w:cs="Times New Roman"/>
                <w:sz w:val="28"/>
                <w:szCs w:val="28"/>
              </w:rPr>
              <w:t xml:space="preserve">Photosynthesis takes _____________ energy </w:t>
            </w:r>
          </w:p>
          <w:p w:rsidR="00354299" w:rsidRDefault="00354299" w:rsidP="0041221F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455AC8" w:rsidRPr="00354299" w:rsidRDefault="00354299" w:rsidP="0041221F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5AC8" w:rsidRPr="00354299">
              <w:rPr>
                <w:rFonts w:eastAsia="Times New Roman" w:cs="Times New Roman"/>
                <w:sz w:val="28"/>
                <w:szCs w:val="28"/>
              </w:rPr>
              <w:t>and</w:t>
            </w:r>
            <w:proofErr w:type="gramEnd"/>
            <w:r w:rsidR="00455AC8" w:rsidRPr="00354299">
              <w:rPr>
                <w:rFonts w:eastAsia="Times New Roman" w:cs="Times New Roman"/>
                <w:sz w:val="28"/>
                <w:szCs w:val="28"/>
              </w:rPr>
              <w:t xml:space="preserve"> transforms it into __________________ energy.</w:t>
            </w:r>
          </w:p>
          <w:p w:rsidR="00455AC8" w:rsidRPr="00CC6E5D" w:rsidRDefault="00455AC8" w:rsidP="00412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AC8" w:rsidRPr="00CC6E5D" w:rsidRDefault="00455AC8" w:rsidP="0045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299" w:rsidTr="00921270">
        <w:tc>
          <w:tcPr>
            <w:tcW w:w="11070" w:type="dxa"/>
            <w:gridSpan w:val="3"/>
          </w:tcPr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Answer to the food chain decision:</w:t>
            </w: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4299" w:rsidRDefault="00354299" w:rsidP="004122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47B1A" w:rsidRDefault="00647B1A" w:rsidP="00CC6E5D">
      <w:pPr>
        <w:rPr>
          <w:b/>
          <w:sz w:val="16"/>
          <w:szCs w:val="16"/>
        </w:rPr>
      </w:pPr>
    </w:p>
    <w:sectPr w:rsidR="00647B1A" w:rsidSect="0095010D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AF8"/>
    <w:multiLevelType w:val="hybridMultilevel"/>
    <w:tmpl w:val="F0101CE6"/>
    <w:lvl w:ilvl="0" w:tplc="23F0FBFE">
      <w:start w:val="12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2F59"/>
    <w:multiLevelType w:val="hybridMultilevel"/>
    <w:tmpl w:val="C4CC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60E"/>
    <w:multiLevelType w:val="hybridMultilevel"/>
    <w:tmpl w:val="3398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69FF"/>
    <w:multiLevelType w:val="hybridMultilevel"/>
    <w:tmpl w:val="0436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F"/>
    <w:rsid w:val="00041471"/>
    <w:rsid w:val="000606AC"/>
    <w:rsid w:val="000D13AB"/>
    <w:rsid w:val="00156074"/>
    <w:rsid w:val="00193699"/>
    <w:rsid w:val="002614A5"/>
    <w:rsid w:val="002F7A7F"/>
    <w:rsid w:val="00354299"/>
    <w:rsid w:val="0039144E"/>
    <w:rsid w:val="00394DCD"/>
    <w:rsid w:val="00431850"/>
    <w:rsid w:val="00455AC8"/>
    <w:rsid w:val="004F78B8"/>
    <w:rsid w:val="00627ADE"/>
    <w:rsid w:val="00647B1A"/>
    <w:rsid w:val="00693040"/>
    <w:rsid w:val="006B41FA"/>
    <w:rsid w:val="00730457"/>
    <w:rsid w:val="00732004"/>
    <w:rsid w:val="007937FE"/>
    <w:rsid w:val="007B5BB1"/>
    <w:rsid w:val="007E6376"/>
    <w:rsid w:val="008008A6"/>
    <w:rsid w:val="0084304B"/>
    <w:rsid w:val="00852E42"/>
    <w:rsid w:val="00921270"/>
    <w:rsid w:val="009422D6"/>
    <w:rsid w:val="0095010D"/>
    <w:rsid w:val="00975179"/>
    <w:rsid w:val="009D1B52"/>
    <w:rsid w:val="00C2629D"/>
    <w:rsid w:val="00C63655"/>
    <w:rsid w:val="00CA3338"/>
    <w:rsid w:val="00CC4A94"/>
    <w:rsid w:val="00CC6E5D"/>
    <w:rsid w:val="00CE7A98"/>
    <w:rsid w:val="00D4114C"/>
    <w:rsid w:val="00D853B8"/>
    <w:rsid w:val="00E13838"/>
    <w:rsid w:val="00E21677"/>
    <w:rsid w:val="00EF3855"/>
    <w:rsid w:val="00F45EE0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3</cp:revision>
  <cp:lastPrinted>2013-10-28T13:03:00Z</cp:lastPrinted>
  <dcterms:created xsi:type="dcterms:W3CDTF">2017-10-15T21:59:00Z</dcterms:created>
  <dcterms:modified xsi:type="dcterms:W3CDTF">2017-10-15T22:00:00Z</dcterms:modified>
</cp:coreProperties>
</file>